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9DDB0CA" w:rsidP="4BB4C973" w:rsidRDefault="39DDB0CA" w14:paraId="5CA49E22" w14:textId="3CB7A448">
      <w:pPr>
        <w:pStyle w:val="Normal"/>
        <w:jc w:val="center"/>
      </w:pPr>
      <w:r w:rsidR="39DDB0CA">
        <w:drawing>
          <wp:inline wp14:editId="32B8F92E" wp14:anchorId="3AF71240">
            <wp:extent cx="2016497" cy="753666"/>
            <wp:effectExtent l="0" t="0" r="0" b="0"/>
            <wp:docPr id="9688887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3317e1dc3747e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16497" cy="75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DDB0CA">
        <w:drawing>
          <wp:inline wp14:editId="5F2EE3EC" wp14:anchorId="3871F2A4">
            <wp:extent cx="628650" cy="628650"/>
            <wp:effectExtent l="0" t="0" r="0" b="0"/>
            <wp:docPr id="18798552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9c2f33f2e7485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3AC7B21" w14:paraId="2359BDB3" wp14:textId="56E5389C">
      <w:pPr>
        <w:jc w:val="center"/>
        <w:rPr>
          <w:rFonts w:ascii="Open Sans" w:hAnsi="Open Sans" w:eastAsia="Open Sans" w:cs="Open Sans"/>
          <w:b w:val="1"/>
          <w:bCs w:val="1"/>
          <w:i w:val="0"/>
          <w:iCs w:val="0"/>
          <w:caps w:val="1"/>
          <w:noProof w:val="0"/>
          <w:color w:val="08B4FC"/>
          <w:sz w:val="21"/>
          <w:szCs w:val="21"/>
          <w:lang w:val="en-GB"/>
        </w:rPr>
      </w:pPr>
      <w:r w:rsidRPr="53AC7B21" w:rsidR="53AC7B21">
        <w:rPr>
          <w:rFonts w:ascii="Open Sans" w:hAnsi="Open Sans" w:eastAsia="Open Sans" w:cs="Open Sans"/>
          <w:b w:val="1"/>
          <w:bCs w:val="1"/>
          <w:i w:val="0"/>
          <w:iCs w:val="0"/>
          <w:caps w:val="1"/>
          <w:noProof w:val="0"/>
          <w:color w:val="auto"/>
          <w:sz w:val="21"/>
          <w:szCs w:val="21"/>
          <w:lang w:val="en-GB"/>
        </w:rPr>
        <w:t>NEW BUSINESS PROFORMA 2022</w:t>
      </w:r>
    </w:p>
    <w:p xmlns:wp14="http://schemas.microsoft.com/office/word/2010/wordml" w:rsidP="53AC7B21" w14:paraId="41C1FFF8" wp14:textId="1A83B1F6">
      <w:pPr>
        <w:pStyle w:val="Normal"/>
        <w:jc w:val="center"/>
        <w:rPr>
          <w:rFonts w:ascii="Open Sans" w:hAnsi="Open Sans" w:eastAsia="Open Sans" w:cs="Open Sans"/>
          <w:b w:val="1"/>
          <w:bCs w:val="1"/>
          <w:i w:val="0"/>
          <w:iCs w:val="0"/>
          <w:caps w:val="1"/>
          <w:noProof w:val="0"/>
          <w:color w:val="auto"/>
          <w:sz w:val="21"/>
          <w:szCs w:val="21"/>
          <w:lang w:val="en-GB"/>
        </w:rPr>
      </w:pPr>
      <w:r w:rsidRPr="53AC7B21" w:rsidR="53AC7B21">
        <w:rPr>
          <w:rFonts w:ascii="Open Sans" w:hAnsi="Open Sans" w:eastAsia="Open Sans" w:cs="Open Sans"/>
          <w:b w:val="1"/>
          <w:bCs w:val="1"/>
          <w:i w:val="0"/>
          <w:iCs w:val="0"/>
          <w:caps w:val="1"/>
          <w:noProof w:val="0"/>
          <w:color w:val="auto"/>
          <w:sz w:val="21"/>
          <w:szCs w:val="21"/>
          <w:lang w:val="en-GB"/>
        </w:rPr>
        <w:t xml:space="preserve">Aspiring entrepreneurs – enterprise hub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AC7B21" w:rsidTr="39DDB0CA" w14:paraId="68AD2546">
        <w:tc>
          <w:tcPr>
            <w:tcW w:w="9015" w:type="dxa"/>
            <w:tcMar/>
          </w:tcPr>
          <w:p w:rsidR="53AC7B21" w:rsidP="53AC7B21" w:rsidRDefault="53AC7B21" w14:paraId="30DC4576" w14:textId="46E27FED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>Idea overview</w:t>
            </w: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 </w:t>
            </w:r>
          </w:p>
          <w:p w:rsidR="53AC7B21" w:rsidP="53AC7B21" w:rsidRDefault="53AC7B21" w14:paraId="4FC5E318" w14:textId="292D515A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Brief introduction of how the idea came about, its purpose and an outline of how it might work</w:t>
            </w:r>
          </w:p>
        </w:tc>
      </w:tr>
      <w:tr w:rsidR="53AC7B21" w:rsidTr="39DDB0CA" w14:paraId="5A12113A">
        <w:tc>
          <w:tcPr>
            <w:tcW w:w="9015" w:type="dxa"/>
            <w:tcMar/>
          </w:tcPr>
          <w:p w:rsidR="53AC7B21" w:rsidP="045E00C9" w:rsidRDefault="53AC7B21" w14:paraId="155844BD" w14:textId="079C97C7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</w:p>
          <w:p w:rsidR="045E00C9" w:rsidP="045E00C9" w:rsidRDefault="045E00C9" w14:paraId="2C70E7C5" w14:textId="7BFE546A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</w:p>
          <w:p w:rsidR="53AC7B21" w:rsidP="53AC7B21" w:rsidRDefault="53AC7B21" w14:paraId="07719B14" w14:textId="11795118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</w:p>
        </w:tc>
      </w:tr>
      <w:tr w:rsidR="53AC7B21" w:rsidTr="39DDB0CA" w14:paraId="1C96F7AA">
        <w:tc>
          <w:tcPr>
            <w:tcW w:w="9015" w:type="dxa"/>
            <w:tcMar/>
          </w:tcPr>
          <w:p w:rsidR="53AC7B21" w:rsidP="045E00C9" w:rsidRDefault="53AC7B21" w14:paraId="2864B599" w14:textId="2318A67F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  <w:r w:rsidRPr="045E00C9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>WHO might use it? WHERE MIGHT IT BE USED?</w:t>
            </w:r>
          </w:p>
          <w:p w:rsidR="53AC7B21" w:rsidP="045E00C9" w:rsidRDefault="53AC7B21" w14:paraId="08C62553" w14:textId="4450E0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  <w:r w:rsidRPr="045E00C9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Target users by job title, perhaps? Any </w:t>
            </w:r>
            <w:r w:rsidRPr="045E00C9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institution/organisation</w:t>
            </w:r>
            <w:r w:rsidRPr="045E00C9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 </w:t>
            </w:r>
            <w:r w:rsidRPr="045E00C9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it would</w:t>
            </w:r>
            <w:r w:rsidRPr="045E00C9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 benefit? Which Sector?</w:t>
            </w:r>
          </w:p>
        </w:tc>
      </w:tr>
      <w:tr w:rsidR="53AC7B21" w:rsidTr="39DDB0CA" w14:paraId="3A9C279A">
        <w:tc>
          <w:tcPr>
            <w:tcW w:w="9015" w:type="dxa"/>
            <w:tcMar/>
          </w:tcPr>
          <w:p w:rsidR="53AC7B21" w:rsidP="53AC7B21" w:rsidRDefault="53AC7B21" w14:paraId="16882B8E" w14:textId="78243D26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  <w:p w:rsidR="53AC7B21" w:rsidP="53AC7B21" w:rsidRDefault="53AC7B21" w14:paraId="47E5D5B3" w14:textId="7A9465C7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  <w:p w:rsidR="53AC7B21" w:rsidP="53AC7B21" w:rsidRDefault="53AC7B21" w14:paraId="18298114" w14:textId="5E0D1A88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</w:tc>
      </w:tr>
      <w:tr w:rsidR="53AC7B21" w:rsidTr="39DDB0CA" w14:paraId="5A40D3B2">
        <w:tc>
          <w:tcPr>
            <w:tcW w:w="9015" w:type="dxa"/>
            <w:tcMar/>
          </w:tcPr>
          <w:p w:rsidR="53AC7B21" w:rsidP="53AC7B21" w:rsidRDefault="53AC7B21" w14:paraId="1F912D0E" w14:textId="1C164954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>The market b2c, b2b or both?</w:t>
            </w:r>
          </w:p>
          <w:p w:rsidR="53AC7B21" w:rsidP="284A12C3" w:rsidRDefault="53AC7B21" w14:paraId="47751457" w14:textId="268C3DFB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  <w:r w:rsidRPr="284A12C3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Business to Customer or Business to Business, or both?</w:t>
            </w:r>
          </w:p>
        </w:tc>
      </w:tr>
      <w:tr w:rsidR="53AC7B21" w:rsidTr="39DDB0CA" w14:paraId="41BDE267">
        <w:tc>
          <w:tcPr>
            <w:tcW w:w="9015" w:type="dxa"/>
            <w:tcMar/>
          </w:tcPr>
          <w:p w:rsidR="53AC7B21" w:rsidP="53AC7B21" w:rsidRDefault="53AC7B21" w14:paraId="7BF0A635" w14:textId="62FA92DA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</w:p>
          <w:p w:rsidR="53AC7B21" w:rsidP="53AC7B21" w:rsidRDefault="53AC7B21" w14:paraId="0AD61C18" w14:textId="534547C4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</w:p>
          <w:p w:rsidR="53AC7B21" w:rsidP="53AC7B21" w:rsidRDefault="53AC7B21" w14:paraId="4F3C1B71" w14:textId="3879F386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</w:p>
        </w:tc>
      </w:tr>
      <w:tr w:rsidR="53AC7B21" w:rsidTr="39DDB0CA" w14:paraId="566B2771">
        <w:tc>
          <w:tcPr>
            <w:tcW w:w="9015" w:type="dxa"/>
            <w:tcMar/>
          </w:tcPr>
          <w:p w:rsidR="53AC7B21" w:rsidP="53AC7B21" w:rsidRDefault="53AC7B21" w14:paraId="3047496F" w14:textId="36AB89A1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 xml:space="preserve">EXPLAIN </w:t>
            </w:r>
            <w:proofErr w:type="spellStart"/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>WHy</w:t>
            </w:r>
            <w:proofErr w:type="spellEnd"/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 xml:space="preserve"> you believe there is a demand for </w:t>
            </w:r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>your</w:t>
            </w:r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 xml:space="preserve"> idea</w:t>
            </w:r>
          </w:p>
          <w:p w:rsidR="53AC7B21" w:rsidP="53AC7B21" w:rsidRDefault="53AC7B21" w14:paraId="2320B233" w14:textId="0DD442EF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Personal experience, observations, research, etc.</w:t>
            </w:r>
          </w:p>
        </w:tc>
      </w:tr>
      <w:tr w:rsidR="53AC7B21" w:rsidTr="39DDB0CA" w14:paraId="0C6B6016">
        <w:tc>
          <w:tcPr>
            <w:tcW w:w="9015" w:type="dxa"/>
            <w:tcMar/>
          </w:tcPr>
          <w:p w:rsidR="53AC7B21" w:rsidP="53AC7B21" w:rsidRDefault="53AC7B21" w14:paraId="19BB4D5E" w14:textId="1BF153D4">
            <w:pPr>
              <w:pStyle w:val="Normal"/>
            </w:pPr>
          </w:p>
          <w:p w:rsidR="53AC7B21" w:rsidP="53AC7B21" w:rsidRDefault="53AC7B21" w14:paraId="20713EDA" w14:textId="271AE3E8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  <w:p w:rsidR="53AC7B21" w:rsidP="53AC7B21" w:rsidRDefault="53AC7B21" w14:paraId="3ABD1C36" w14:textId="0896586C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</w:tc>
      </w:tr>
      <w:tr w:rsidR="53AC7B21" w:rsidTr="39DDB0CA" w14:paraId="75E74C61">
        <w:tc>
          <w:tcPr>
            <w:tcW w:w="9015" w:type="dxa"/>
            <w:tcMar/>
          </w:tcPr>
          <w:p w:rsidR="53AC7B21" w:rsidP="53AC7B21" w:rsidRDefault="53AC7B21" w14:paraId="1CA9D7E4" w14:textId="17535664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>How far have you developed this idea?</w:t>
            </w:r>
          </w:p>
          <w:p w:rsidR="53AC7B21" w:rsidP="53AC7B21" w:rsidRDefault="53AC7B21" w14:paraId="309201CF" w14:textId="40B5D3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Initial idea stage, market tested the idea, etc.</w:t>
            </w:r>
          </w:p>
        </w:tc>
      </w:tr>
      <w:tr w:rsidR="53AC7B21" w:rsidTr="39DDB0CA" w14:paraId="764C9189">
        <w:tc>
          <w:tcPr>
            <w:tcW w:w="9015" w:type="dxa"/>
            <w:tcMar/>
          </w:tcPr>
          <w:p w:rsidR="53AC7B21" w:rsidP="53AC7B21" w:rsidRDefault="53AC7B21" w14:paraId="488B306C" w14:textId="25CFC262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  <w:p w:rsidR="53AC7B21" w:rsidP="53AC7B21" w:rsidRDefault="53AC7B21" w14:paraId="595712D5" w14:textId="06FFBAA3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  <w:p w:rsidR="53AC7B21" w:rsidP="53AC7B21" w:rsidRDefault="53AC7B21" w14:paraId="730CEE2D" w14:textId="0EFEAB3C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</w:tc>
      </w:tr>
      <w:tr w:rsidR="53AC7B21" w:rsidTr="39DDB0CA" w14:paraId="0DA56611">
        <w:tc>
          <w:tcPr>
            <w:tcW w:w="9015" w:type="dxa"/>
            <w:tcMar/>
          </w:tcPr>
          <w:p w:rsidR="53AC7B21" w:rsidP="53AC7B21" w:rsidRDefault="53AC7B21" w14:paraId="7767E019" w14:textId="6D821148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>Have you had any feedback about your idea?</w:t>
            </w:r>
          </w:p>
          <w:p w:rsidR="53AC7B21" w:rsidP="53AC7B21" w:rsidRDefault="53AC7B21" w14:paraId="33B4A427" w14:textId="007A6066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Please outline any </w:t>
            </w: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feedback, if</w:t>
            </w: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 you do not have this </w:t>
            </w: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yet,</w:t>
            </w: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 please </w:t>
            </w: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state</w:t>
            </w:r>
            <w:r w:rsidRPr="53AC7B21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 that</w:t>
            </w:r>
          </w:p>
        </w:tc>
      </w:tr>
      <w:tr w:rsidR="53AC7B21" w:rsidTr="39DDB0CA" w14:paraId="7C0FEBB7">
        <w:tc>
          <w:tcPr>
            <w:tcW w:w="9015" w:type="dxa"/>
            <w:tcMar/>
          </w:tcPr>
          <w:p w:rsidR="53AC7B21" w:rsidP="53AC7B21" w:rsidRDefault="53AC7B21" w14:paraId="1C6D87A7" w14:textId="42A49465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  <w:p w:rsidR="53AC7B21" w:rsidP="53AC7B21" w:rsidRDefault="53AC7B21" w14:paraId="11E62FF6" w14:textId="22AB001B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  <w:p w:rsidR="53AC7B21" w:rsidP="53AC7B21" w:rsidRDefault="53AC7B21" w14:paraId="11165E8D" w14:textId="59E47D4E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</w:tc>
      </w:tr>
      <w:tr w:rsidR="53AC7B21" w:rsidTr="39DDB0CA" w14:paraId="1B2E6496">
        <w:tc>
          <w:tcPr>
            <w:tcW w:w="9015" w:type="dxa"/>
            <w:tcMar/>
          </w:tcPr>
          <w:p w:rsidR="53AC7B21" w:rsidP="53AC7B21" w:rsidRDefault="53AC7B21" w14:paraId="5717BDBC" w14:textId="2F5030A1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  <w:r w:rsidRPr="53AC7B21" w:rsidR="53AC7B2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  <w:t>Do you have any supporting material to add to this proposal?</w:t>
            </w:r>
          </w:p>
          <w:p w:rsidR="53AC7B21" w:rsidP="045E00C9" w:rsidRDefault="53AC7B21" w14:paraId="3F2A1622" w14:textId="430E498E">
            <w:pPr>
              <w:pStyle w:val="Normal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</w:pPr>
            <w:r w:rsidRPr="045E00C9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Please </w:t>
            </w:r>
            <w:r w:rsidRPr="045E00C9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include</w:t>
            </w:r>
            <w:r w:rsidRPr="045E00C9" w:rsidR="53AC7B2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 anything that will support your idea</w:t>
            </w:r>
          </w:p>
        </w:tc>
      </w:tr>
      <w:tr w:rsidR="53AC7B21" w:rsidTr="39DDB0CA" w14:paraId="533BB229">
        <w:tc>
          <w:tcPr>
            <w:tcW w:w="9015" w:type="dxa"/>
            <w:tcMar/>
          </w:tcPr>
          <w:p w:rsidR="53AC7B21" w:rsidP="53AC7B21" w:rsidRDefault="53AC7B21" w14:paraId="2DB1D2BE" w14:textId="2D61CCC2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  <w:p w:rsidR="53AC7B21" w:rsidP="53AC7B21" w:rsidRDefault="53AC7B21" w14:paraId="68C7CBEB" w14:textId="6F2C0901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  <w:p w:rsidR="53AC7B21" w:rsidP="39DDB0CA" w:rsidRDefault="53AC7B21" w14:paraId="031A91ED" w14:textId="32737D0F">
            <w:pPr>
              <w:pStyle w:val="Normal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1"/>
                <w:noProof w:val="0"/>
                <w:color w:val="auto"/>
                <w:sz w:val="21"/>
                <w:szCs w:val="21"/>
                <w:lang w:val="en-GB"/>
              </w:rPr>
            </w:pPr>
          </w:p>
        </w:tc>
      </w:tr>
    </w:tbl>
    <w:p w:rsidR="39DDB0CA" w:rsidP="39DDB0CA" w:rsidRDefault="39DDB0CA" w14:paraId="445FCC5C" w14:textId="0B2C653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1655d65b8254589"/>
      <w:footerReference w:type="default" r:id="R38cbba8f2d504d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DDB0CA" w:rsidTr="39DDB0CA" w14:paraId="3075E09D">
      <w:tc>
        <w:tcPr>
          <w:tcW w:w="3005" w:type="dxa"/>
          <w:tcMar/>
        </w:tcPr>
        <w:p w:rsidR="39DDB0CA" w:rsidP="39DDB0CA" w:rsidRDefault="39DDB0CA" w14:paraId="5D42EFA4" w14:textId="0F586EC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9DDB0CA" w:rsidP="39DDB0CA" w:rsidRDefault="39DDB0CA" w14:paraId="070EA15C" w14:textId="6E66E89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9DDB0CA" w:rsidP="39DDB0CA" w:rsidRDefault="39DDB0CA" w14:paraId="16BE5B56" w14:textId="4FEEC017">
          <w:pPr>
            <w:pStyle w:val="Header"/>
            <w:bidi w:val="0"/>
            <w:ind w:right="-115"/>
            <w:jc w:val="right"/>
          </w:pPr>
        </w:p>
      </w:tc>
    </w:tr>
  </w:tbl>
  <w:p w:rsidR="39DDB0CA" w:rsidP="39DDB0CA" w:rsidRDefault="39DDB0CA" w14:paraId="28039F5A" w14:textId="2B0944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DDB0CA" w:rsidTr="39DDB0CA" w14:paraId="26E34B35">
      <w:tc>
        <w:tcPr>
          <w:tcW w:w="3005" w:type="dxa"/>
          <w:tcMar/>
        </w:tcPr>
        <w:p w:rsidR="39DDB0CA" w:rsidP="39DDB0CA" w:rsidRDefault="39DDB0CA" w14:paraId="35C18DF6" w14:textId="03BE472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9DDB0CA" w:rsidP="39DDB0CA" w:rsidRDefault="39DDB0CA" w14:paraId="69755206" w14:textId="43EEB05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9DDB0CA" w:rsidP="39DDB0CA" w:rsidRDefault="39DDB0CA" w14:paraId="0DEDEDA3" w14:textId="2EA8D978">
          <w:pPr>
            <w:pStyle w:val="Header"/>
            <w:bidi w:val="0"/>
            <w:ind w:right="-115"/>
            <w:jc w:val="right"/>
          </w:pPr>
        </w:p>
      </w:tc>
    </w:tr>
  </w:tbl>
  <w:p w:rsidR="39DDB0CA" w:rsidP="39DDB0CA" w:rsidRDefault="39DDB0CA" w14:paraId="6B311854" w14:textId="41C1D08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4EA4E"/>
    <w:rsid w:val="000FDA60"/>
    <w:rsid w:val="000FDA60"/>
    <w:rsid w:val="04172A38"/>
    <w:rsid w:val="045E00C9"/>
    <w:rsid w:val="0A09C73E"/>
    <w:rsid w:val="0F52EB78"/>
    <w:rsid w:val="105922CA"/>
    <w:rsid w:val="10EEBBD9"/>
    <w:rsid w:val="144A1AD4"/>
    <w:rsid w:val="15E5EB35"/>
    <w:rsid w:val="15E5EB35"/>
    <w:rsid w:val="1781BB96"/>
    <w:rsid w:val="284A12C3"/>
    <w:rsid w:val="2962CA4A"/>
    <w:rsid w:val="2C365773"/>
    <w:rsid w:val="2C365773"/>
    <w:rsid w:val="2DC56A16"/>
    <w:rsid w:val="2F7CBD8B"/>
    <w:rsid w:val="3154B3D2"/>
    <w:rsid w:val="3874EA4E"/>
    <w:rsid w:val="39DDB0CA"/>
    <w:rsid w:val="39F66678"/>
    <w:rsid w:val="39F66678"/>
    <w:rsid w:val="3F8C0985"/>
    <w:rsid w:val="41FC02EC"/>
    <w:rsid w:val="47E206A6"/>
    <w:rsid w:val="4976B3CA"/>
    <w:rsid w:val="4A295714"/>
    <w:rsid w:val="4B0BD02D"/>
    <w:rsid w:val="4BB4C973"/>
    <w:rsid w:val="4CB577C9"/>
    <w:rsid w:val="4D3D399D"/>
    <w:rsid w:val="4E51482A"/>
    <w:rsid w:val="5074DA5F"/>
    <w:rsid w:val="53AC7B21"/>
    <w:rsid w:val="5C7FF0A6"/>
    <w:rsid w:val="5E898793"/>
    <w:rsid w:val="5E898793"/>
    <w:rsid w:val="5F05E0A4"/>
    <w:rsid w:val="5FB79168"/>
    <w:rsid w:val="6078FA04"/>
    <w:rsid w:val="67022D33"/>
    <w:rsid w:val="67022D33"/>
    <w:rsid w:val="75E98777"/>
    <w:rsid w:val="77D8F9E8"/>
    <w:rsid w:val="798EBBF4"/>
    <w:rsid w:val="798EBBF4"/>
    <w:rsid w:val="7CC65CB6"/>
    <w:rsid w:val="7D1147F2"/>
    <w:rsid w:val="7D1147F2"/>
    <w:rsid w:val="7DBCC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9796"/>
  <w15:chartTrackingRefBased/>
  <w15:docId w15:val="{1707A668-644C-4521-B7B0-5537B4F7B8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e1655d65b8254589" /><Relationship Type="http://schemas.openxmlformats.org/officeDocument/2006/relationships/footer" Target="/word/footer.xml" Id="R38cbba8f2d504dd8" /><Relationship Type="http://schemas.openxmlformats.org/officeDocument/2006/relationships/image" Target="/media/image3.png" Id="R303317e1dc3747e3" /><Relationship Type="http://schemas.openxmlformats.org/officeDocument/2006/relationships/image" Target="/media/image4.png" Id="R639c2f33f2e748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9AC98A474554B9FF9AD7F43CA802D" ma:contentTypeVersion="13" ma:contentTypeDescription="Create a new document." ma:contentTypeScope="" ma:versionID="3e218f08d6733f9dce79a17e2434df28">
  <xsd:schema xmlns:xsd="http://www.w3.org/2001/XMLSchema" xmlns:xs="http://www.w3.org/2001/XMLSchema" xmlns:p="http://schemas.microsoft.com/office/2006/metadata/properties" xmlns:ns2="9d20357b-9f68-4c55-9f9e-3005b68cf4d4" xmlns:ns3="9c74c342-af68-454a-a0e0-160abf6851ae" targetNamespace="http://schemas.microsoft.com/office/2006/metadata/properties" ma:root="true" ma:fieldsID="8117a06b62cf15b1f779efbc7d255c49" ns2:_="" ns3:_="">
    <xsd:import namespace="9d20357b-9f68-4c55-9f9e-3005b68cf4d4"/>
    <xsd:import namespace="9c74c342-af68-454a-a0e0-160abf685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357b-9f68-4c55-9f9e-3005b68cf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4c342-af68-454a-a0e0-160abf685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52875-C4C0-4B53-9658-750A3AF9F33A}"/>
</file>

<file path=customXml/itemProps2.xml><?xml version="1.0" encoding="utf-8"?>
<ds:datastoreItem xmlns:ds="http://schemas.openxmlformats.org/officeDocument/2006/customXml" ds:itemID="{70AEF746-4E35-4657-AFF6-74BA83853380}"/>
</file>

<file path=customXml/itemProps3.xml><?xml version="1.0" encoding="utf-8"?>
<ds:datastoreItem xmlns:ds="http://schemas.openxmlformats.org/officeDocument/2006/customXml" ds:itemID="{736D4B53-C172-4EFB-A593-68AE2F74EC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Trudi Hamer</dc:creator>
  <keywords/>
  <dc:description/>
  <lastModifiedBy>Bonnie Hines</lastModifiedBy>
  <revision>6</revision>
  <dcterms:created xsi:type="dcterms:W3CDTF">2022-03-08T12:31:06.0000000Z</dcterms:created>
  <dcterms:modified xsi:type="dcterms:W3CDTF">2022-03-24T14:29:11.2943500Z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0x01010075A9AC98A474554B9FF9AD7F43CA802D</vt:lpwstr>
  </property>
</Properties>
</file>